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4" w:rsidRPr="004F2CD6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32"/>
          <w:szCs w:val="32"/>
        </w:rPr>
      </w:pPr>
      <w:r w:rsidRPr="004F2CD6">
        <w:rPr>
          <w:b/>
          <w:bCs/>
          <w:color w:val="000000"/>
          <w:sz w:val="32"/>
          <w:szCs w:val="32"/>
        </w:rPr>
        <w:t>Индивидуальный образовательный маршрут обучающегося 8А класса</w:t>
      </w:r>
    </w:p>
    <w:p w:rsidR="00381124" w:rsidRPr="004F2CD6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4F2CD6">
        <w:rPr>
          <w:b/>
          <w:bCs/>
          <w:color w:val="000000"/>
          <w:sz w:val="32"/>
          <w:szCs w:val="32"/>
        </w:rPr>
        <w:t xml:space="preserve">Козловой Анастасии </w:t>
      </w:r>
    </w:p>
    <w:p w:rsidR="00381124" w:rsidRPr="004F2CD6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4F2CD6">
        <w:rPr>
          <w:b/>
          <w:bCs/>
          <w:color w:val="000000"/>
          <w:sz w:val="32"/>
          <w:szCs w:val="32"/>
        </w:rPr>
        <w:t>по подготовке к олимпиаде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работы</w:t>
      </w:r>
      <w:r>
        <w:rPr>
          <w:color w:val="000000"/>
          <w:sz w:val="27"/>
          <w:szCs w:val="27"/>
        </w:rPr>
        <w:t> – индивидуальная работа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Сопровождающий педагог</w:t>
      </w:r>
      <w:r>
        <w:rPr>
          <w:color w:val="000000"/>
          <w:sz w:val="27"/>
          <w:szCs w:val="27"/>
        </w:rPr>
        <w:t> – учитель математики Филиппова С.Н.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расширения возможности реализации его интеллектуальных, творческих способностей, подготовка к участию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по математике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381124" w:rsidRPr="00381124" w:rsidRDefault="00381124" w:rsidP="00381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мотивации для успешного обучения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</w:t>
      </w:r>
    </w:p>
    <w:p w:rsidR="00381124" w:rsidRPr="00381124" w:rsidRDefault="00381124" w:rsidP="00381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сферы знаний в области математики.</w:t>
      </w:r>
    </w:p>
    <w:p w:rsidR="00381124" w:rsidRPr="00381124" w:rsidRDefault="00381124" w:rsidP="00381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способности аналитически мыслить, сравнивать, обобщать, систематизировать изучаемый материал.</w:t>
      </w:r>
    </w:p>
    <w:p w:rsidR="00381124" w:rsidRPr="00381124" w:rsidRDefault="00381124" w:rsidP="00381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навыков самостоятельной деятельности в подготовке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олимпиаде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ИОМ:</w:t>
      </w:r>
    </w:p>
    <w:p w:rsidR="00381124" w:rsidRPr="00381124" w:rsidRDefault="00381124" w:rsidP="00381124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Углубленное изучение математики, </w:t>
      </w:r>
      <w:proofErr w:type="gramStart"/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необходимом</w:t>
      </w:r>
      <w:proofErr w:type="gramEnd"/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участия в олимпиаде</w:t>
      </w:r>
    </w:p>
    <w:p w:rsidR="00381124" w:rsidRPr="00381124" w:rsidRDefault="00381124" w:rsidP="0038112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навыками самостоятельной работы</w:t>
      </w:r>
    </w:p>
    <w:p w:rsidR="00381124" w:rsidRPr="00381124" w:rsidRDefault="00381124" w:rsidP="0038112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самоконтроля, ответственности за правильность выбранного решения.</w:t>
      </w: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Описание организационно-педагогических условий реализации ИОМ </w:t>
      </w:r>
      <w:proofErr w:type="gramStart"/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обучающегося</w:t>
      </w:r>
      <w:proofErr w:type="gramEnd"/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Элементы математического образования включаются в содержание программы по математике. Развертывание содержания осуществляется в соответствии со следующими ориентирами:</w:t>
      </w:r>
    </w:p>
    <w:p w:rsidR="00381124" w:rsidRPr="00381124" w:rsidRDefault="00381124" w:rsidP="0038112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исключается дублирование учебного материала;</w:t>
      </w:r>
    </w:p>
    <w:p w:rsidR="00381124" w:rsidRDefault="00381124" w:rsidP="00381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12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возврат к отдельным вопросам с целью их углубленного изучения на более высоком уровне.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Формы работы с </w:t>
      </w:r>
      <w:proofErr w:type="gramStart"/>
      <w:r>
        <w:rPr>
          <w:b/>
          <w:bCs/>
          <w:color w:val="000000"/>
          <w:sz w:val="27"/>
          <w:szCs w:val="27"/>
        </w:rPr>
        <w:t>обучающимся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381124" w:rsidRDefault="00381124" w:rsidP="00381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индивидуальный подход </w:t>
      </w:r>
      <w:r>
        <w:rPr>
          <w:color w:val="00000A"/>
          <w:sz w:val="27"/>
          <w:szCs w:val="27"/>
        </w:rPr>
        <w:t xml:space="preserve">к </w:t>
      </w:r>
      <w:proofErr w:type="gramStart"/>
      <w:r>
        <w:rPr>
          <w:color w:val="00000A"/>
          <w:sz w:val="27"/>
          <w:szCs w:val="27"/>
        </w:rPr>
        <w:t>обучающемуся</w:t>
      </w:r>
      <w:proofErr w:type="gramEnd"/>
      <w:r>
        <w:rPr>
          <w:color w:val="00000A"/>
          <w:sz w:val="27"/>
          <w:szCs w:val="27"/>
        </w:rPr>
        <w:t> </w:t>
      </w:r>
      <w:r>
        <w:rPr>
          <w:color w:val="000000"/>
          <w:sz w:val="27"/>
          <w:szCs w:val="27"/>
        </w:rPr>
        <w:t>на уроках;</w:t>
      </w:r>
    </w:p>
    <w:p w:rsidR="00381124" w:rsidRDefault="00381124" w:rsidP="00381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использованием учителем элементов дифференцированного обучения;</w:t>
      </w:r>
    </w:p>
    <w:p w:rsidR="00381124" w:rsidRDefault="00381124" w:rsidP="00381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дополнительные занятия с Анастасией; подготовка её к олимпиаде,  проведение учителем консультаций по возникшим вопросам;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Методы:</w:t>
      </w:r>
    </w:p>
    <w:p w:rsidR="00381124" w:rsidRDefault="00381124" w:rsidP="003811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Объяснительно-иллюстративный метод обучения;</w:t>
      </w:r>
    </w:p>
    <w:p w:rsidR="00381124" w:rsidRDefault="00381124" w:rsidP="003811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Поисковый метод;</w:t>
      </w:r>
    </w:p>
    <w:p w:rsidR="00381124" w:rsidRDefault="00381124" w:rsidP="003811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Анализ;</w:t>
      </w:r>
    </w:p>
    <w:p w:rsidR="00381124" w:rsidRPr="00381124" w:rsidRDefault="00381124" w:rsidP="003811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Практическая деятельность.</w:t>
      </w:r>
    </w:p>
    <w:p w:rsidR="004F2CD6" w:rsidRDefault="00381124" w:rsidP="004F2CD6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организации: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 преподавателем; самообразование (работа с учебной литературой</w:t>
      </w:r>
      <w:r w:rsid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81124" w:rsidRPr="00381124" w:rsidRDefault="00381124" w:rsidP="004F2CD6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контроля и отчета.</w:t>
      </w:r>
    </w:p>
    <w:p w:rsidR="004F2CD6" w:rsidRPr="004F2CD6" w:rsidRDefault="00381124" w:rsidP="004F2CD6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Индивидуальное домашнее задание, консультация, мини – олимпиады, тесты, собеседование с учителем; выполнение индивидуальных заданий с ис</w:t>
      </w:r>
      <w:r w:rsid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пользованием освоенных приёмов.</w:t>
      </w:r>
    </w:p>
    <w:p w:rsidR="00381124" w:rsidRPr="004F2CD6" w:rsidRDefault="00381124" w:rsidP="004F2CD6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и время посещения занятий</w:t>
      </w:r>
    </w:p>
    <w:p w:rsidR="00381124" w:rsidRPr="00381124" w:rsidRDefault="004F2CD6" w:rsidP="004F2CD6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Понедельник-Пятница в 13</w:t>
      </w:r>
      <w:r w:rsidR="00381124"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81124" w:rsidRPr="003811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="00381124"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</w:t>
      </w:r>
    </w:p>
    <w:p w:rsidR="00381124" w:rsidRPr="00381124" w:rsidRDefault="00381124" w:rsidP="004F2C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материала</w:t>
      </w: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Вводное занятие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(знакомство с сайтом талант55)</w:t>
      </w: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с цифрами и целыми числами </w:t>
      </w:r>
    </w:p>
    <w:p w:rsidR="004F2CD6" w:rsidRDefault="004F2CD6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уравнений первой степени </w:t>
      </w: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задач с модулем </w:t>
      </w: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с параметрами </w:t>
      </w:r>
    </w:p>
    <w:p w:rsidR="004F2CD6" w:rsidRPr="004F2CD6" w:rsidRDefault="004F2CD6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Целые выражения и их преобразования </w:t>
      </w:r>
    </w:p>
    <w:p w:rsidR="004F2CD6" w:rsidRDefault="004F2CD6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идеи, применяемые при решении олимпиадных задач </w:t>
      </w:r>
    </w:p>
    <w:p w:rsidR="00C73CA4" w:rsidRDefault="004F2CD6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C73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на «сложные проценты»</w:t>
      </w:r>
    </w:p>
    <w:p w:rsidR="004F2CD6" w:rsidRPr="004F2CD6" w:rsidRDefault="00C73CA4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Задачи на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процентные отношения </w:t>
      </w:r>
    </w:p>
    <w:p w:rsidR="004F2CD6" w:rsidRPr="004F2CD6" w:rsidRDefault="00C73CA4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Олимпиадные задачи, решаемые с помощью систем уравнений </w:t>
      </w:r>
    </w:p>
    <w:p w:rsidR="004F2CD6" w:rsidRDefault="00C73CA4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Логические задачи </w:t>
      </w:r>
    </w:p>
    <w:p w:rsidR="004F2CD6" w:rsidRDefault="00C73CA4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Математические игры </w:t>
      </w:r>
    </w:p>
    <w:p w:rsidR="00C73CA4" w:rsidRDefault="00C73CA4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Геометрические задачи на доказательство</w:t>
      </w:r>
    </w:p>
    <w:p w:rsidR="004F2CD6" w:rsidRDefault="00C73CA4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Геометрические задачи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вычисление </w:t>
      </w:r>
    </w:p>
    <w:p w:rsidR="004F2CD6" w:rsidRDefault="00C73CA4" w:rsidP="004F2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2CD6"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Линейные неравенства с двумя переменными и их системы</w:t>
      </w:r>
    </w:p>
    <w:p w:rsidR="00C73CA4" w:rsidRPr="004F2CD6" w:rsidRDefault="00C73CA4" w:rsidP="004F2CD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Решение олимпиад, математических турниров</w:t>
      </w:r>
    </w:p>
    <w:p w:rsidR="00381124" w:rsidRDefault="00381124" w:rsidP="003811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C54660" w:rsidRDefault="00C73CA4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4F2CD6">
        <w:rPr>
          <w:b/>
          <w:bCs/>
          <w:color w:val="000000"/>
          <w:sz w:val="32"/>
          <w:szCs w:val="32"/>
        </w:rPr>
        <w:t>Индивидуальный обра</w:t>
      </w:r>
      <w:r>
        <w:rPr>
          <w:b/>
          <w:bCs/>
          <w:color w:val="000000"/>
          <w:sz w:val="32"/>
          <w:szCs w:val="32"/>
        </w:rPr>
        <w:t xml:space="preserve">зовательный маршрут 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Быковой Кристины 9б</w:t>
      </w:r>
    </w:p>
    <w:p w:rsidR="00745B8A" w:rsidRPr="004F2CD6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 </w:t>
      </w:r>
      <w:proofErr w:type="spellStart"/>
      <w:r>
        <w:rPr>
          <w:b/>
          <w:bCs/>
          <w:color w:val="000000"/>
          <w:sz w:val="32"/>
          <w:szCs w:val="32"/>
        </w:rPr>
        <w:t>Рахимжанова</w:t>
      </w:r>
      <w:proofErr w:type="spellEnd"/>
      <w:r>
        <w:rPr>
          <w:b/>
          <w:bCs/>
          <w:color w:val="000000"/>
          <w:sz w:val="32"/>
          <w:szCs w:val="32"/>
        </w:rPr>
        <w:t xml:space="preserve"> Каира 10 тех</w:t>
      </w:r>
    </w:p>
    <w:p w:rsidR="00745B8A" w:rsidRPr="004F2CD6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подготовке к олимпиадам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работы</w:t>
      </w:r>
      <w:r>
        <w:rPr>
          <w:color w:val="000000"/>
          <w:sz w:val="27"/>
          <w:szCs w:val="27"/>
        </w:rPr>
        <w:t> – индивидуальная работа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Сопровождающий педагог</w:t>
      </w:r>
      <w:r>
        <w:rPr>
          <w:color w:val="000000"/>
          <w:sz w:val="27"/>
          <w:szCs w:val="27"/>
        </w:rPr>
        <w:t> – учитель информатики Филиппова С.Н.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расширения возможности реализации его интеллектуальных, творческих способностей, подготовка к участию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по информатике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745B8A" w:rsidRPr="00381124" w:rsidRDefault="00745B8A" w:rsidP="00745B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ивации для успешного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 информатике</w:t>
      </w:r>
      <w:proofErr w:type="gramEnd"/>
    </w:p>
    <w:p w:rsidR="00745B8A" w:rsidRPr="00381124" w:rsidRDefault="00745B8A" w:rsidP="00745B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Расширение сферы знаний в области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информатики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45B8A" w:rsidRPr="00381124" w:rsidRDefault="00745B8A" w:rsidP="00745B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способности аналитически мыслить, сравнивать, обобщать, систематизировать изучаемый материал.</w:t>
      </w:r>
    </w:p>
    <w:p w:rsidR="00745B8A" w:rsidRPr="00381124" w:rsidRDefault="00745B8A" w:rsidP="00745B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навыков самостоятельной деятельности в подготовке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олимпиаде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ИОМ:</w:t>
      </w:r>
    </w:p>
    <w:p w:rsidR="00745B8A" w:rsidRPr="00381124" w:rsidRDefault="00745B8A" w:rsidP="00745B8A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Углубленное изучение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информатики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необходимом</w:t>
      </w:r>
      <w:proofErr w:type="gramEnd"/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участия в олимпиаде</w:t>
      </w:r>
    </w:p>
    <w:p w:rsidR="00745B8A" w:rsidRPr="00381124" w:rsidRDefault="00745B8A" w:rsidP="00745B8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навыками самостоятельной работы</w:t>
      </w:r>
    </w:p>
    <w:p w:rsidR="00745B8A" w:rsidRPr="00381124" w:rsidRDefault="00745B8A" w:rsidP="00745B8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самоконтроля, ответственности за правильность выбранного решения.</w:t>
      </w: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Описание организационно-педагогических условий реализации ИОМ </w:t>
      </w:r>
      <w:proofErr w:type="gramStart"/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обучающегося</w:t>
      </w:r>
      <w:proofErr w:type="gramEnd"/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информатики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включаются в содержание программы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информатики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Развертывание содержания осуществляется в соответствии со следующими ориентирами:</w:t>
      </w:r>
    </w:p>
    <w:p w:rsidR="00745B8A" w:rsidRPr="00381124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исключается дублирование учебного материала;</w:t>
      </w:r>
    </w:p>
    <w:p w:rsidR="00745B8A" w:rsidRDefault="00745B8A" w:rsidP="00745B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12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возврат к отдельным вопросам с целью их углубленного изучения на более высоком уровне.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Формы работы с </w:t>
      </w:r>
      <w:proofErr w:type="gramStart"/>
      <w:r>
        <w:rPr>
          <w:b/>
          <w:bCs/>
          <w:color w:val="000000"/>
          <w:sz w:val="27"/>
          <w:szCs w:val="27"/>
        </w:rPr>
        <w:t>обучающимся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745B8A" w:rsidRDefault="00745B8A" w:rsidP="00745B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индивидуальный подход </w:t>
      </w:r>
      <w:r>
        <w:rPr>
          <w:color w:val="00000A"/>
          <w:sz w:val="27"/>
          <w:szCs w:val="27"/>
        </w:rPr>
        <w:t xml:space="preserve">к </w:t>
      </w:r>
      <w:proofErr w:type="gramStart"/>
      <w:r>
        <w:rPr>
          <w:color w:val="00000A"/>
          <w:sz w:val="27"/>
          <w:szCs w:val="27"/>
        </w:rPr>
        <w:t>обучающемуся</w:t>
      </w:r>
      <w:proofErr w:type="gramEnd"/>
      <w:r>
        <w:rPr>
          <w:color w:val="00000A"/>
          <w:sz w:val="27"/>
          <w:szCs w:val="27"/>
        </w:rPr>
        <w:t> </w:t>
      </w:r>
      <w:r>
        <w:rPr>
          <w:color w:val="000000"/>
          <w:sz w:val="27"/>
          <w:szCs w:val="27"/>
        </w:rPr>
        <w:t>на уроках;</w:t>
      </w:r>
    </w:p>
    <w:p w:rsidR="00745B8A" w:rsidRDefault="00745B8A" w:rsidP="00745B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использованием учителем элементов дифференцированного обучения;</w:t>
      </w:r>
    </w:p>
    <w:p w:rsidR="00745B8A" w:rsidRDefault="00745B8A" w:rsidP="00745B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дополнительные занятия с Кристиной и Каиром; подготовка их к олимпиадам,  проведение учителем консультаций по возникшим вопросам;</w:t>
      </w:r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Методы:</w:t>
      </w:r>
    </w:p>
    <w:p w:rsidR="00745B8A" w:rsidRDefault="00745B8A" w:rsidP="00745B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Объяснительно-иллюстративный метод обучения;</w:t>
      </w:r>
    </w:p>
    <w:p w:rsidR="00745B8A" w:rsidRDefault="00745B8A" w:rsidP="00745B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Поисковый метод;</w:t>
      </w:r>
    </w:p>
    <w:p w:rsidR="00745B8A" w:rsidRDefault="00745B8A" w:rsidP="00745B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Анализ;</w:t>
      </w:r>
    </w:p>
    <w:p w:rsidR="00745B8A" w:rsidRPr="00381124" w:rsidRDefault="00745B8A" w:rsidP="00745B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Практическая деятельность.</w:t>
      </w:r>
    </w:p>
    <w:p w:rsidR="00745B8A" w:rsidRDefault="00745B8A" w:rsidP="00745B8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организации: </w:t>
      </w:r>
      <w:r w:rsidRPr="00381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 преподавателем; самообразование (работа с учебной литературой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45B8A" w:rsidRPr="00381124" w:rsidRDefault="00745B8A" w:rsidP="00745B8A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81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контроля и отчета.</w:t>
      </w:r>
    </w:p>
    <w:p w:rsidR="00745B8A" w:rsidRPr="004F2CD6" w:rsidRDefault="00745B8A" w:rsidP="00745B8A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Индивидуальное домашнее задание, консультация, мини – олимпиады, тесты, собеседование с учителем; выполнение индивидуальных заданий с 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пользованием освоенных приёмов.</w:t>
      </w:r>
    </w:p>
    <w:p w:rsidR="00745B8A" w:rsidRPr="004F2CD6" w:rsidRDefault="00745B8A" w:rsidP="00745B8A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F2C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и время посещения занятий</w:t>
      </w:r>
    </w:p>
    <w:p w:rsidR="00745B8A" w:rsidRPr="00381124" w:rsidRDefault="00745B8A" w:rsidP="00745B8A">
      <w:pPr>
        <w:pStyle w:val="a4"/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Четверг – 13.00 (2 часа) на дополнительных занятиях </w:t>
      </w:r>
    </w:p>
    <w:p w:rsidR="00745B8A" w:rsidRPr="00381124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</w:p>
    <w:p w:rsidR="00745B8A" w:rsidRDefault="00745B8A" w:rsidP="00745B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45B8A" w:rsidRPr="004F2CD6" w:rsidRDefault="00745B8A" w:rsidP="00745B8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материала</w:t>
      </w:r>
    </w:p>
    <w:p w:rsid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Алгоритмы над целыми числами.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Процедуры и функции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Одномерные массивы</w:t>
      </w:r>
    </w:p>
    <w:p w:rsidR="00C73CA4" w:rsidRPr="00745B8A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Двумерные массивы</w:t>
      </w:r>
    </w:p>
    <w:p w:rsidR="00745B8A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Сортировка «Пузырьком»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Сортировка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«Быстрая сортировка»</w:t>
      </w:r>
    </w:p>
    <w:p w:rsidR="00C73CA4" w:rsidRPr="00745B8A" w:rsidRDefault="00C73CA4" w:rsidP="00C73C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Рекурсия.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Переборные задачи.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Геометрические задачи.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Численные методы.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Статистическое моделирование.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Динамическое программирование.</w:t>
      </w:r>
    </w:p>
    <w:p w:rsidR="00745B8A" w:rsidRPr="00745B8A" w:rsidRDefault="00745B8A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5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Графы и деревья.</w:t>
      </w:r>
    </w:p>
    <w:p w:rsidR="00745B8A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Символьные строки. Операции со строками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Символьные строки. Обработка строк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Символьные строки. Строки в процедурах и функциях</w:t>
      </w:r>
    </w:p>
    <w:p w:rsidR="00C73CA4" w:rsidRDefault="00C73CA4" w:rsidP="00745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Работа с файлами</w:t>
      </w:r>
    </w:p>
    <w:p w:rsidR="00C73CA4" w:rsidRPr="00745B8A" w:rsidRDefault="00C73CA4" w:rsidP="00C73C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45B8A" w:rsidRDefault="00745B8A" w:rsidP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p w:rsidR="00745B8A" w:rsidRDefault="00745B8A"/>
    <w:sectPr w:rsidR="0074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3DE"/>
    <w:multiLevelType w:val="multilevel"/>
    <w:tmpl w:val="B64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2B07"/>
    <w:multiLevelType w:val="multilevel"/>
    <w:tmpl w:val="E47A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40BCC"/>
    <w:multiLevelType w:val="multilevel"/>
    <w:tmpl w:val="85C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165BB"/>
    <w:multiLevelType w:val="multilevel"/>
    <w:tmpl w:val="EDC4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52F5E"/>
    <w:multiLevelType w:val="multilevel"/>
    <w:tmpl w:val="7B005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4165A98"/>
    <w:multiLevelType w:val="multilevel"/>
    <w:tmpl w:val="788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76B74"/>
    <w:multiLevelType w:val="multilevel"/>
    <w:tmpl w:val="0FB0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4"/>
    <w:rsid w:val="00241943"/>
    <w:rsid w:val="00381124"/>
    <w:rsid w:val="004F2CD6"/>
    <w:rsid w:val="006B3F3F"/>
    <w:rsid w:val="00745B8A"/>
    <w:rsid w:val="00C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лицей альфа</cp:lastModifiedBy>
  <cp:revision>3</cp:revision>
  <dcterms:created xsi:type="dcterms:W3CDTF">2021-01-17T18:38:00Z</dcterms:created>
  <dcterms:modified xsi:type="dcterms:W3CDTF">2021-01-20T03:28:00Z</dcterms:modified>
</cp:coreProperties>
</file>